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4"/>
        <w:tblW w:w="14058" w:type="dxa"/>
        <w:tblLayout w:type="fixed"/>
        <w:tblLook w:val="04A0" w:firstRow="1" w:lastRow="0" w:firstColumn="1" w:lastColumn="0" w:noHBand="0" w:noVBand="1"/>
      </w:tblPr>
      <w:tblGrid>
        <w:gridCol w:w="8349"/>
        <w:gridCol w:w="1630"/>
        <w:gridCol w:w="2173"/>
        <w:gridCol w:w="1906"/>
      </w:tblGrid>
      <w:tr w:rsidR="000003E5" w:rsidTr="00A242D5">
        <w:trPr>
          <w:trHeight w:val="151"/>
        </w:trPr>
        <w:tc>
          <w:tcPr>
            <w:tcW w:w="8349" w:type="dxa"/>
            <w:vAlign w:val="center"/>
          </w:tcPr>
          <w:p w:rsidR="000003E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03E5" w:rsidRDefault="000003E5" w:rsidP="008A12A8">
            <w:pPr>
              <w:jc w:val="both"/>
              <w:rPr>
                <w:rFonts w:ascii="Times New Roman" w:hAnsi="Times New Roman" w:cs="Times New Roman"/>
              </w:rPr>
            </w:pPr>
            <w:r w:rsidRPr="00C36205">
              <w:rPr>
                <w:rFonts w:ascii="Times New Roman" w:hAnsi="Times New Roman" w:cs="Times New Roman"/>
                <w:b/>
                <w:sz w:val="24"/>
              </w:rPr>
              <w:t>TRAUMA</w:t>
            </w:r>
            <w:r w:rsidRPr="00C36205">
              <w:rPr>
                <w:rFonts w:ascii="Times New Roman" w:hAnsi="Times New Roman" w:cs="Times New Roman"/>
                <w:b/>
              </w:rPr>
              <w:t>:</w:t>
            </w:r>
            <w:r w:rsidRPr="00C36205">
              <w:rPr>
                <w:rFonts w:ascii="Times New Roman" w:hAnsi="Times New Roman" w:cs="Times New Roman"/>
              </w:rPr>
              <w:t xml:space="preserve"> (physical, sexual, emo</w:t>
            </w:r>
            <w:r>
              <w:rPr>
                <w:rFonts w:ascii="Times New Roman" w:hAnsi="Times New Roman" w:cs="Times New Roman"/>
              </w:rPr>
              <w:t xml:space="preserve">tional, war, car accident, death </w:t>
            </w:r>
            <w:r w:rsidRPr="00C36205">
              <w:rPr>
                <w:rFonts w:ascii="Times New Roman" w:hAnsi="Times New Roman" w:cs="Times New Roman"/>
              </w:rPr>
              <w:t xml:space="preserve">of parent/friend, move, divorce, </w:t>
            </w:r>
            <w:r>
              <w:rPr>
                <w:rFonts w:ascii="Times New Roman" w:hAnsi="Times New Roman" w:cs="Times New Roman"/>
              </w:rPr>
              <w:t xml:space="preserve">neglect, natural disaster, experience w/family mental illness, intrauterine difficulties, adoption, harsh/extreme or not enough discipline, robbery, </w:t>
            </w:r>
            <w:r w:rsidR="000C4E7D">
              <w:rPr>
                <w:rFonts w:ascii="Times New Roman" w:hAnsi="Times New Roman" w:cs="Times New Roman"/>
              </w:rPr>
              <w:t>teased/bullied</w:t>
            </w:r>
            <w:r>
              <w:rPr>
                <w:rFonts w:ascii="Times New Roman" w:hAnsi="Times New Roman" w:cs="Times New Roman"/>
              </w:rPr>
              <w:t xml:space="preserve">, poverty, illness, parental fighting, drug use, prostitution, parental relationship,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etc.)</w:t>
            </w:r>
          </w:p>
          <w:p w:rsidR="000003E5" w:rsidRPr="00C36205" w:rsidRDefault="000003E5" w:rsidP="008A1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003E5" w:rsidRPr="0021289C" w:rsidRDefault="000003E5" w:rsidP="008A1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89C">
              <w:rPr>
                <w:rFonts w:ascii="Times New Roman" w:hAnsi="Times New Roman" w:cs="Times New Roman"/>
                <w:b/>
              </w:rPr>
              <w:t>SUBJECTIVE UNITS OF DISTRESS</w:t>
            </w:r>
          </w:p>
          <w:p w:rsidR="000003E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205">
              <w:rPr>
                <w:rFonts w:ascii="Times New Roman" w:hAnsi="Times New Roman" w:cs="Times New Roman"/>
                <w:b/>
                <w:sz w:val="24"/>
              </w:rPr>
              <w:t>0 – 10</w:t>
            </w:r>
          </w:p>
          <w:p w:rsidR="000003E5" w:rsidRPr="00C3620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E15">
              <w:rPr>
                <w:rFonts w:ascii="Times New Roman" w:hAnsi="Times New Roman" w:cs="Times New Roman"/>
                <w:b/>
                <w:sz w:val="18"/>
              </w:rPr>
              <w:t>(10 is the highest level of distress)</w:t>
            </w:r>
          </w:p>
        </w:tc>
        <w:tc>
          <w:tcPr>
            <w:tcW w:w="2173" w:type="dxa"/>
            <w:vAlign w:val="center"/>
          </w:tcPr>
          <w:p w:rsidR="000003E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205">
              <w:rPr>
                <w:rFonts w:ascii="Times New Roman" w:hAnsi="Times New Roman" w:cs="Times New Roman"/>
                <w:b/>
                <w:sz w:val="24"/>
              </w:rPr>
              <w:t xml:space="preserve">TYPE </w:t>
            </w:r>
          </w:p>
          <w:p w:rsidR="000003E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205">
              <w:rPr>
                <w:rFonts w:ascii="Times New Roman" w:hAnsi="Times New Roman" w:cs="Times New Roman"/>
                <w:b/>
                <w:sz w:val="24"/>
              </w:rPr>
              <w:t>OF ABUSE</w:t>
            </w:r>
          </w:p>
          <w:p w:rsidR="000003E5" w:rsidRPr="000003E5" w:rsidRDefault="000003E5" w:rsidP="008A12A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(sexual, physical, emotional, mental)</w:t>
            </w:r>
          </w:p>
        </w:tc>
        <w:tc>
          <w:tcPr>
            <w:tcW w:w="1906" w:type="dxa"/>
            <w:vAlign w:val="center"/>
          </w:tcPr>
          <w:p w:rsidR="000003E5" w:rsidRDefault="000003E5" w:rsidP="008A12A8">
            <w:pPr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205">
              <w:rPr>
                <w:rFonts w:ascii="Times New Roman" w:hAnsi="Times New Roman" w:cs="Times New Roman"/>
                <w:b/>
                <w:sz w:val="24"/>
              </w:rPr>
              <w:t>AGE</w:t>
            </w:r>
          </w:p>
          <w:p w:rsidR="000003E5" w:rsidRPr="00976554" w:rsidRDefault="000C4E7D" w:rsidP="008A12A8">
            <w:pPr>
              <w:ind w:right="-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(womb</w:t>
            </w:r>
            <w:r w:rsidR="000003E5" w:rsidRPr="00976554">
              <w:rPr>
                <w:rFonts w:ascii="Times New Roman" w:hAnsi="Times New Roman" w:cs="Times New Roman"/>
              </w:rPr>
              <w:t xml:space="preserve"> to present)</w:t>
            </w:r>
          </w:p>
        </w:tc>
      </w:tr>
      <w:tr w:rsidR="000003E5" w:rsidTr="00A242D5">
        <w:trPr>
          <w:trHeight w:val="151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151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151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151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1638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  <w:tcBorders>
              <w:bottom w:val="single" w:sz="4" w:space="0" w:color="auto"/>
            </w:tcBorders>
          </w:tcPr>
          <w:p w:rsidR="000003E5" w:rsidRDefault="000003E5" w:rsidP="008A12A8"/>
        </w:tc>
      </w:tr>
      <w:tr w:rsidR="00A242D5" w:rsidTr="00A242D5">
        <w:trPr>
          <w:trHeight w:val="1698"/>
        </w:trPr>
        <w:tc>
          <w:tcPr>
            <w:tcW w:w="8349" w:type="dxa"/>
          </w:tcPr>
          <w:p w:rsidR="00A242D5" w:rsidRDefault="00A242D5" w:rsidP="00A242D5"/>
          <w:p w:rsidR="00A242D5" w:rsidRDefault="00A242D5" w:rsidP="00A242D5"/>
          <w:p w:rsidR="00A242D5" w:rsidRDefault="00A242D5" w:rsidP="00A242D5"/>
          <w:p w:rsidR="00A242D5" w:rsidRDefault="00A242D5" w:rsidP="00A242D5"/>
          <w:p w:rsidR="00A242D5" w:rsidRDefault="00A242D5" w:rsidP="00A242D5"/>
        </w:tc>
        <w:tc>
          <w:tcPr>
            <w:tcW w:w="1630" w:type="dxa"/>
          </w:tcPr>
          <w:p w:rsidR="00A242D5" w:rsidRDefault="00A242D5" w:rsidP="00A242D5"/>
        </w:tc>
        <w:tc>
          <w:tcPr>
            <w:tcW w:w="2173" w:type="dxa"/>
            <w:tcBorders>
              <w:right w:val="single" w:sz="4" w:space="0" w:color="auto"/>
            </w:tcBorders>
          </w:tcPr>
          <w:p w:rsidR="00A242D5" w:rsidRDefault="00A242D5" w:rsidP="00A242D5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D5" w:rsidRDefault="00A242D5" w:rsidP="00A242D5"/>
        </w:tc>
      </w:tr>
      <w:tr w:rsidR="00AC7523" w:rsidTr="00A242D5">
        <w:trPr>
          <w:trHeight w:val="1406"/>
        </w:trPr>
        <w:tc>
          <w:tcPr>
            <w:tcW w:w="8349" w:type="dxa"/>
          </w:tcPr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</w:tc>
        <w:tc>
          <w:tcPr>
            <w:tcW w:w="1630" w:type="dxa"/>
          </w:tcPr>
          <w:p w:rsidR="00AC7523" w:rsidRDefault="00AC7523" w:rsidP="008A12A8"/>
        </w:tc>
        <w:tc>
          <w:tcPr>
            <w:tcW w:w="2173" w:type="dxa"/>
          </w:tcPr>
          <w:p w:rsidR="00AC7523" w:rsidRDefault="00AC7523" w:rsidP="008A12A8"/>
        </w:tc>
        <w:tc>
          <w:tcPr>
            <w:tcW w:w="1906" w:type="dxa"/>
            <w:tcBorders>
              <w:top w:val="single" w:sz="4" w:space="0" w:color="auto"/>
            </w:tcBorders>
          </w:tcPr>
          <w:p w:rsidR="00AC7523" w:rsidRDefault="00AC7523" w:rsidP="008A12A8"/>
        </w:tc>
      </w:tr>
      <w:tr w:rsidR="00AC7523" w:rsidTr="00A242D5">
        <w:trPr>
          <w:trHeight w:val="1406"/>
        </w:trPr>
        <w:tc>
          <w:tcPr>
            <w:tcW w:w="8349" w:type="dxa"/>
          </w:tcPr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</w:tc>
        <w:tc>
          <w:tcPr>
            <w:tcW w:w="1630" w:type="dxa"/>
          </w:tcPr>
          <w:p w:rsidR="00AC7523" w:rsidRDefault="00AC7523" w:rsidP="008A12A8"/>
        </w:tc>
        <w:tc>
          <w:tcPr>
            <w:tcW w:w="2173" w:type="dxa"/>
          </w:tcPr>
          <w:p w:rsidR="00AC7523" w:rsidRDefault="00AC7523" w:rsidP="008A12A8"/>
        </w:tc>
        <w:tc>
          <w:tcPr>
            <w:tcW w:w="1906" w:type="dxa"/>
          </w:tcPr>
          <w:p w:rsidR="00AC7523" w:rsidRDefault="00AC7523" w:rsidP="008A12A8"/>
        </w:tc>
      </w:tr>
      <w:tr w:rsidR="00AC7523" w:rsidTr="00A242D5">
        <w:trPr>
          <w:trHeight w:val="1968"/>
        </w:trPr>
        <w:tc>
          <w:tcPr>
            <w:tcW w:w="8349" w:type="dxa"/>
          </w:tcPr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</w:tc>
        <w:tc>
          <w:tcPr>
            <w:tcW w:w="1630" w:type="dxa"/>
          </w:tcPr>
          <w:p w:rsidR="00AC7523" w:rsidRDefault="00AC7523" w:rsidP="008A12A8"/>
        </w:tc>
        <w:tc>
          <w:tcPr>
            <w:tcW w:w="2173" w:type="dxa"/>
          </w:tcPr>
          <w:p w:rsidR="00AC7523" w:rsidRDefault="00AC7523" w:rsidP="008A12A8"/>
        </w:tc>
        <w:tc>
          <w:tcPr>
            <w:tcW w:w="1906" w:type="dxa"/>
          </w:tcPr>
          <w:p w:rsidR="00AC7523" w:rsidRDefault="00AC7523" w:rsidP="008A12A8"/>
        </w:tc>
      </w:tr>
      <w:tr w:rsidR="00AC7523" w:rsidTr="00A242D5">
        <w:trPr>
          <w:trHeight w:val="1968"/>
        </w:trPr>
        <w:tc>
          <w:tcPr>
            <w:tcW w:w="8349" w:type="dxa"/>
          </w:tcPr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  <w:p w:rsidR="00AC7523" w:rsidRDefault="00AC7523" w:rsidP="008A12A8"/>
        </w:tc>
        <w:tc>
          <w:tcPr>
            <w:tcW w:w="1630" w:type="dxa"/>
          </w:tcPr>
          <w:p w:rsidR="00AC7523" w:rsidRDefault="00AC7523" w:rsidP="008A12A8"/>
        </w:tc>
        <w:tc>
          <w:tcPr>
            <w:tcW w:w="2173" w:type="dxa"/>
          </w:tcPr>
          <w:p w:rsidR="00AC7523" w:rsidRDefault="00AC7523" w:rsidP="008A12A8"/>
        </w:tc>
        <w:tc>
          <w:tcPr>
            <w:tcW w:w="1906" w:type="dxa"/>
          </w:tcPr>
          <w:p w:rsidR="00AC7523" w:rsidRDefault="00AC7523" w:rsidP="008A12A8"/>
        </w:tc>
      </w:tr>
      <w:tr w:rsidR="000003E5" w:rsidTr="00A242D5">
        <w:trPr>
          <w:trHeight w:val="843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843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  <w:tr w:rsidR="000003E5" w:rsidTr="00A242D5">
        <w:trPr>
          <w:trHeight w:val="1123"/>
        </w:trPr>
        <w:tc>
          <w:tcPr>
            <w:tcW w:w="8349" w:type="dxa"/>
          </w:tcPr>
          <w:p w:rsidR="000003E5" w:rsidRDefault="000003E5" w:rsidP="008A12A8"/>
          <w:p w:rsidR="000003E5" w:rsidRDefault="000003E5" w:rsidP="008A12A8"/>
          <w:p w:rsidR="000003E5" w:rsidRDefault="000003E5" w:rsidP="008A12A8"/>
          <w:p w:rsidR="000003E5" w:rsidRDefault="000003E5" w:rsidP="008A12A8"/>
        </w:tc>
        <w:tc>
          <w:tcPr>
            <w:tcW w:w="1630" w:type="dxa"/>
          </w:tcPr>
          <w:p w:rsidR="000003E5" w:rsidRDefault="000003E5" w:rsidP="008A12A8"/>
        </w:tc>
        <w:tc>
          <w:tcPr>
            <w:tcW w:w="2173" w:type="dxa"/>
          </w:tcPr>
          <w:p w:rsidR="000003E5" w:rsidRDefault="000003E5" w:rsidP="008A12A8"/>
        </w:tc>
        <w:tc>
          <w:tcPr>
            <w:tcW w:w="1906" w:type="dxa"/>
          </w:tcPr>
          <w:p w:rsidR="000003E5" w:rsidRDefault="000003E5" w:rsidP="008A12A8"/>
        </w:tc>
      </w:tr>
    </w:tbl>
    <w:p w:rsidR="00E22FFE" w:rsidRDefault="00E22FFE" w:rsidP="00AC7523"/>
    <w:sectPr w:rsidR="00E22FFE" w:rsidSect="000003E5">
      <w:headerReference w:type="default" r:id="rId7"/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52" w:rsidRDefault="00607252" w:rsidP="00E31A37">
      <w:pPr>
        <w:spacing w:after="0" w:line="240" w:lineRule="auto"/>
      </w:pPr>
      <w:r>
        <w:separator/>
      </w:r>
    </w:p>
  </w:endnote>
  <w:endnote w:type="continuationSeparator" w:id="0">
    <w:p w:rsidR="00607252" w:rsidRDefault="00607252" w:rsidP="00E3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52" w:rsidRDefault="00607252" w:rsidP="00E31A37">
      <w:pPr>
        <w:spacing w:after="0" w:line="240" w:lineRule="auto"/>
      </w:pPr>
      <w:r>
        <w:separator/>
      </w:r>
    </w:p>
  </w:footnote>
  <w:footnote w:type="continuationSeparator" w:id="0">
    <w:p w:rsidR="00607252" w:rsidRDefault="00607252" w:rsidP="00E3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31A37" w:rsidRDefault="00E31A3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C4E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C4E7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1A37" w:rsidRDefault="00E31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05"/>
    <w:rsid w:val="000003E5"/>
    <w:rsid w:val="000C4E7D"/>
    <w:rsid w:val="0021289C"/>
    <w:rsid w:val="004B4E15"/>
    <w:rsid w:val="004C62E2"/>
    <w:rsid w:val="00516F3D"/>
    <w:rsid w:val="005C5123"/>
    <w:rsid w:val="00607252"/>
    <w:rsid w:val="00612E8D"/>
    <w:rsid w:val="00856610"/>
    <w:rsid w:val="008A12A8"/>
    <w:rsid w:val="00952F83"/>
    <w:rsid w:val="00976554"/>
    <w:rsid w:val="00985201"/>
    <w:rsid w:val="009905B4"/>
    <w:rsid w:val="00A242D5"/>
    <w:rsid w:val="00AC7523"/>
    <w:rsid w:val="00B77F38"/>
    <w:rsid w:val="00C36205"/>
    <w:rsid w:val="00C7786C"/>
    <w:rsid w:val="00CA5AB9"/>
    <w:rsid w:val="00E22FFE"/>
    <w:rsid w:val="00E31A37"/>
    <w:rsid w:val="00E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37"/>
  </w:style>
  <w:style w:type="paragraph" w:styleId="Footer">
    <w:name w:val="footer"/>
    <w:basedOn w:val="Normal"/>
    <w:link w:val="FooterChar"/>
    <w:uiPriority w:val="99"/>
    <w:unhideWhenUsed/>
    <w:rsid w:val="00E3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37"/>
  </w:style>
  <w:style w:type="paragraph" w:styleId="Footer">
    <w:name w:val="footer"/>
    <w:basedOn w:val="Normal"/>
    <w:link w:val="FooterChar"/>
    <w:uiPriority w:val="99"/>
    <w:unhideWhenUsed/>
    <w:rsid w:val="00E3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</cp:revision>
  <dcterms:created xsi:type="dcterms:W3CDTF">2013-09-29T02:13:00Z</dcterms:created>
  <dcterms:modified xsi:type="dcterms:W3CDTF">2014-02-19T19:23:00Z</dcterms:modified>
</cp:coreProperties>
</file>